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277754">
        <w:rPr>
          <w:rFonts w:ascii="Times New Roman" w:hAnsi="Times New Roman" w:cs="Times New Roman"/>
        </w:rPr>
        <w:t>4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277754">
        <w:rPr>
          <w:rFonts w:ascii="Times New Roman" w:hAnsi="Times New Roman" w:cs="Times New Roman"/>
        </w:rPr>
        <w:t>решению Думы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D6533">
        <w:rPr>
          <w:rFonts w:ascii="Times New Roman" w:hAnsi="Times New Roman" w:cs="Times New Roman"/>
        </w:rPr>
        <w:t xml:space="preserve">  </w:t>
      </w:r>
      <w:r w:rsidR="00954E0E">
        <w:rPr>
          <w:rFonts w:ascii="Times New Roman" w:hAnsi="Times New Roman" w:cs="Times New Roman"/>
        </w:rPr>
        <w:t>18.10.</w:t>
      </w:r>
      <w:r>
        <w:rPr>
          <w:rFonts w:ascii="Times New Roman" w:hAnsi="Times New Roman" w:cs="Times New Roman"/>
        </w:rPr>
        <w:t>2023 №</w:t>
      </w:r>
      <w:r w:rsidR="00954E0E">
        <w:rPr>
          <w:rFonts w:ascii="Times New Roman" w:hAnsi="Times New Roman" w:cs="Times New Roman"/>
        </w:rPr>
        <w:t>196</w:t>
      </w:r>
      <w:bookmarkStart w:id="0" w:name="_GoBack"/>
      <w:bookmarkEnd w:id="0"/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DD6533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425 946 589,03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FD332D" w:rsidP="0097697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-4 355 986,63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1C4618" w:rsidRPr="00C71485" w:rsidRDefault="001C4618" w:rsidP="001C46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FD332D" w:rsidRDefault="00FD332D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07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FC2998">
        <w:trPr>
          <w:cantSplit/>
          <w:trHeight w:val="358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FD332D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07789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07789D" w:rsidRDefault="00536AC3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07789D" w:rsidRPr="00C71485" w:rsidRDefault="00FD33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7789D" w:rsidRPr="00C71485" w:rsidRDefault="00FD33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C71485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F82A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567" w:left="851" w:header="397" w:footer="567" w:gutter="0"/>
      <w:pgNumType w:start="4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EndPr/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4E0E">
          <w:rPr>
            <w:rFonts w:ascii="Times New Roman" w:hAnsi="Times New Roman" w:cs="Times New Roman"/>
            <w:noProof/>
            <w:sz w:val="24"/>
            <w:szCs w:val="24"/>
          </w:rPr>
          <w:t>44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3A07"/>
    <w:rsid w:val="0017772F"/>
    <w:rsid w:val="0018520A"/>
    <w:rsid w:val="001C4618"/>
    <w:rsid w:val="001F79EB"/>
    <w:rsid w:val="00277754"/>
    <w:rsid w:val="002E3DDB"/>
    <w:rsid w:val="003520F9"/>
    <w:rsid w:val="00393B30"/>
    <w:rsid w:val="003D3A88"/>
    <w:rsid w:val="00403D4E"/>
    <w:rsid w:val="0041050B"/>
    <w:rsid w:val="00470497"/>
    <w:rsid w:val="0048661E"/>
    <w:rsid w:val="004B0BE1"/>
    <w:rsid w:val="004E3BB6"/>
    <w:rsid w:val="004F4E5B"/>
    <w:rsid w:val="00505F69"/>
    <w:rsid w:val="00536AC3"/>
    <w:rsid w:val="00574ABF"/>
    <w:rsid w:val="005926EE"/>
    <w:rsid w:val="005B2242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54E0E"/>
    <w:rsid w:val="00966CD1"/>
    <w:rsid w:val="009755F5"/>
    <w:rsid w:val="0097697D"/>
    <w:rsid w:val="009C1D80"/>
    <w:rsid w:val="009C58BF"/>
    <w:rsid w:val="009E7FB9"/>
    <w:rsid w:val="00A43D25"/>
    <w:rsid w:val="00A45870"/>
    <w:rsid w:val="00A76FAC"/>
    <w:rsid w:val="00AA3638"/>
    <w:rsid w:val="00B11A72"/>
    <w:rsid w:val="00B17DD5"/>
    <w:rsid w:val="00B82C05"/>
    <w:rsid w:val="00BD7C83"/>
    <w:rsid w:val="00C11436"/>
    <w:rsid w:val="00C319DC"/>
    <w:rsid w:val="00C353E4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D6533"/>
    <w:rsid w:val="00E33396"/>
    <w:rsid w:val="00E5245D"/>
    <w:rsid w:val="00E54B0D"/>
    <w:rsid w:val="00E7063C"/>
    <w:rsid w:val="00EA6C7A"/>
    <w:rsid w:val="00EC0315"/>
    <w:rsid w:val="00F33842"/>
    <w:rsid w:val="00F82A6D"/>
    <w:rsid w:val="00FC2998"/>
    <w:rsid w:val="00FD332D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16</cp:revision>
  <cp:lastPrinted>2023-08-21T09:23:00Z</cp:lastPrinted>
  <dcterms:created xsi:type="dcterms:W3CDTF">2023-05-23T05:52:00Z</dcterms:created>
  <dcterms:modified xsi:type="dcterms:W3CDTF">2023-12-26T05:20:00Z</dcterms:modified>
</cp:coreProperties>
</file>